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B" w:rsidRDefault="00261D46">
      <w:pPr>
        <w:pStyle w:val="pnormal"/>
      </w:pPr>
      <w:r>
        <w:t>Osnovna šola Frana Metelka Škocjan</w:t>
      </w:r>
    </w:p>
    <w:p w:rsidR="00CE3FEB" w:rsidRDefault="00261D46">
      <w:pPr>
        <w:pStyle w:val="pnormal"/>
      </w:pPr>
      <w:r>
        <w:t>Škocjan 51</w:t>
      </w:r>
    </w:p>
    <w:p w:rsidR="00CE3FEB" w:rsidRDefault="00261D46">
      <w:pPr>
        <w:pStyle w:val="pnormal"/>
      </w:pPr>
      <w:r>
        <w:t>8275 Škocjan</w:t>
      </w:r>
    </w:p>
    <w:p w:rsidR="00CE3FEB" w:rsidRDefault="00CE3FEB">
      <w:pPr>
        <w:pStyle w:val="pnormal"/>
      </w:pPr>
    </w:p>
    <w:p w:rsidR="00CE3FEB" w:rsidRDefault="00261D46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CE3FEB" w:rsidRDefault="00CE3FEB">
      <w:pPr>
        <w:pStyle w:val="pnormal"/>
      </w:pPr>
    </w:p>
    <w:p w:rsidR="00CE3FEB" w:rsidRDefault="00261D46">
      <w:pPr>
        <w:pStyle w:val="ppodnaslov"/>
      </w:pPr>
      <w:r w:rsidRPr="00B83895">
        <w:rPr>
          <w:rStyle w:val="fpodnaslov"/>
          <w:highlight w:val="yellow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 xml:space="preserve">: </w:t>
            </w:r>
            <w:r w:rsidRPr="00E37A36">
              <w:rPr>
                <w:b/>
                <w:sz w:val="22"/>
                <w:szCs w:val="22"/>
              </w:rPr>
              <w:t>SLOVENŠČINA ZA VSAK</w:t>
            </w:r>
            <w:r>
              <w:t xml:space="preserve"> DAN 7 - IZDAJA S PLUSOM, samostojni delovni zvezek za slovenščino, založba ROKUS-KLETT, količina: 1, EAN: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18,80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 xml:space="preserve">, R. Strojan: </w:t>
            </w:r>
            <w:r w:rsidRPr="00E37A36">
              <w:rPr>
                <w:b/>
                <w:sz w:val="22"/>
                <w:szCs w:val="22"/>
              </w:rPr>
              <w:t>SKRIVNOSTI ŠTEVIL IN OBLIK 7</w:t>
            </w:r>
            <w:r w:rsidRPr="00E37A36">
              <w:rPr>
                <w:sz w:val="22"/>
                <w:szCs w:val="22"/>
              </w:rPr>
              <w:t>,</w:t>
            </w:r>
            <w:r>
              <w:t xml:space="preserve"> samostojni delovni zvezek za matematiko, 5 delov, založba ROKUS-KLETT, količina: 1, EAN: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20,00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 xml:space="preserve">: </w:t>
            </w:r>
            <w:r w:rsidRPr="00E37A36">
              <w:rPr>
                <w:b/>
                <w:sz w:val="22"/>
                <w:szCs w:val="22"/>
              </w:rPr>
              <w:t>TOUCHSTONE 7,</w:t>
            </w:r>
            <w:r>
              <w:t xml:space="preserve"> delovni zvezek za angleščino, 3. izdaja, založba TANGRAM, količina: 1, EAN: 9789616239868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19,90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 xml:space="preserve">: </w:t>
            </w:r>
            <w:r w:rsidRPr="00E37A36">
              <w:rPr>
                <w:b/>
                <w:sz w:val="22"/>
                <w:szCs w:val="22"/>
              </w:rPr>
              <w:t>ROČNI ZEMLJEVID EVROPE</w:t>
            </w:r>
            <w:r>
              <w:t>, plastificirano - piši/briši, založba DZS, količina: 1, EAN: 9788634126358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6,30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 xml:space="preserve">: </w:t>
            </w:r>
            <w:r w:rsidRPr="00E37A36">
              <w:rPr>
                <w:b/>
                <w:sz w:val="22"/>
                <w:szCs w:val="22"/>
              </w:rPr>
              <w:t>ROČNI ZEMLJEVID AZIJE</w:t>
            </w:r>
            <w:r>
              <w:t>, plastificirano - piši/briši, založba DZS, količina: 1, EAN: 9788634126365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6,30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B. Čeh, M. Slavinec: </w:t>
            </w:r>
            <w:r w:rsidRPr="00E37A36">
              <w:rPr>
                <w:b/>
                <w:sz w:val="22"/>
                <w:szCs w:val="22"/>
              </w:rPr>
              <w:t>AKTIVNO V NARAVOSLOVJE</w:t>
            </w:r>
            <w:r>
              <w:t xml:space="preserve"> 2, delovni zvezek za naravoslovje v 7. razredu, založba DZS, količina: 1, EAN: 9789610202851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10,90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 xml:space="preserve">: </w:t>
            </w:r>
            <w:r w:rsidRPr="00E37A36">
              <w:rPr>
                <w:b/>
                <w:sz w:val="22"/>
                <w:szCs w:val="22"/>
              </w:rPr>
              <w:t>PRAVA TEHNIKA 7</w:t>
            </w:r>
            <w:r>
              <w:t>, delovni listi s praktičnim gradivom, založba ROKUS-KLETT, količina: 1, EAN: 9789612717872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24,70</w:t>
            </w: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Z. Puncer: </w:t>
            </w:r>
            <w:r w:rsidRPr="00E37A36">
              <w:rPr>
                <w:b/>
                <w:sz w:val="22"/>
                <w:szCs w:val="22"/>
              </w:rPr>
              <w:t>OBDELAVA GRADIV - LES</w:t>
            </w:r>
            <w:r>
              <w:t>, delovni zvezek z delovnim gradivom za izbirni predmet, založba IZOTECH, količina: 1,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24,50</w:t>
            </w: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37A36" w:rsidRDefault="00261D46">
            <w:pPr>
              <w:pStyle w:val="pnormal"/>
            </w:pPr>
            <w:r>
              <w:t xml:space="preserve">Zvezek, veliki A4, 50-listni, črtasti, količina: 1.   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 w:rsidRPr="00E37A36">
              <w:rPr>
                <w:b/>
                <w:sz w:val="20"/>
                <w:szCs w:val="20"/>
              </w:rPr>
              <w:t>: PRIMA PLUS A1.1</w:t>
            </w:r>
            <w:r>
              <w:t xml:space="preserve">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delovni zvezek za nemščino. založba: DZS-EPC    </w:t>
            </w:r>
          </w:p>
          <w:p w:rsidR="00CE3FEB" w:rsidRDefault="00E37A36" w:rsidP="00E37A36">
            <w:pPr>
              <w:pStyle w:val="pnormal"/>
            </w:pPr>
            <w:r>
              <w:t xml:space="preserve">EAN koda: 9783061206338  </w:t>
            </w:r>
            <w:r w:rsidR="00261D46">
              <w:t xml:space="preserve"> Oboje kupijo starši učencev, ki bodo imeli nemščino kot neobvezni izbirni </w:t>
            </w:r>
            <w:r w:rsidR="00261D46" w:rsidRPr="00E37A36">
              <w:rPr>
                <w:b/>
                <w:sz w:val="22"/>
                <w:szCs w:val="22"/>
                <w:u w:val="single"/>
              </w:rPr>
              <w:t>predmet  1. oz. 2. leto.</w:t>
            </w:r>
            <w:r w:rsidR="00261D46">
              <w:t xml:space="preserve">   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E37A36">
            <w:pPr>
              <w:pStyle w:val="pnormalright"/>
            </w:pPr>
            <w:r w:rsidRPr="00E37A36">
              <w:t>15,90</w:t>
            </w: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v stiku UHU, 40 g, 1 kos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E37A36" w:rsidRDefault="00E37A36" w:rsidP="00E37A36">
      <w:pPr>
        <w:pStyle w:val="ppodnaslov"/>
      </w:pPr>
    </w:p>
    <w:p w:rsidR="00E37A36" w:rsidRPr="00E37A36" w:rsidRDefault="00E37A36" w:rsidP="00E37A36">
      <w:pPr>
        <w:pStyle w:val="ppodnaslov"/>
        <w:rPr>
          <w:b/>
          <w:sz w:val="22"/>
          <w:szCs w:val="22"/>
        </w:rPr>
      </w:pPr>
      <w:r w:rsidRPr="00E37A36">
        <w:rPr>
          <w:b/>
          <w:sz w:val="22"/>
          <w:szCs w:val="22"/>
        </w:rPr>
        <w:t xml:space="preserve">Učenci prejmejo </w:t>
      </w:r>
      <w:r w:rsidRPr="00E37A36">
        <w:rPr>
          <w:b/>
          <w:sz w:val="22"/>
          <w:szCs w:val="22"/>
          <w:u w:val="single"/>
        </w:rPr>
        <w:t>učbenike</w:t>
      </w:r>
      <w:r w:rsidRPr="00E37A36">
        <w:rPr>
          <w:b/>
          <w:sz w:val="22"/>
          <w:szCs w:val="22"/>
        </w:rPr>
        <w:t xml:space="preserve"> v šoli v učbeniškem skladu (brezplačna IZPOSOJA). </w:t>
      </w:r>
    </w:p>
    <w:p w:rsidR="00E37A36" w:rsidRPr="00E37A36" w:rsidRDefault="00E37A36" w:rsidP="00E37A36">
      <w:pPr>
        <w:pStyle w:val="ppodnaslov"/>
        <w:rPr>
          <w:b/>
          <w:sz w:val="22"/>
          <w:szCs w:val="22"/>
        </w:rPr>
      </w:pPr>
    </w:p>
    <w:p w:rsidR="00261D46" w:rsidRPr="00B83895" w:rsidRDefault="00E37A36" w:rsidP="00E37A36">
      <w:pPr>
        <w:pStyle w:val="ppodnaslov"/>
        <w:rPr>
          <w:b/>
          <w:sz w:val="22"/>
          <w:szCs w:val="22"/>
          <w:u w:val="single"/>
        </w:rPr>
      </w:pPr>
      <w:r w:rsidRPr="00E37A36">
        <w:rPr>
          <w:b/>
          <w:sz w:val="22"/>
          <w:szCs w:val="22"/>
          <w:u w:val="single"/>
        </w:rPr>
        <w:t>Učbenike</w:t>
      </w:r>
      <w:r w:rsidRPr="00E37A36">
        <w:rPr>
          <w:b/>
          <w:sz w:val="22"/>
          <w:szCs w:val="22"/>
        </w:rPr>
        <w:t xml:space="preserve"> je treba zaradi zaščite </w:t>
      </w:r>
      <w:r w:rsidRPr="00B83895">
        <w:rPr>
          <w:b/>
          <w:sz w:val="22"/>
          <w:szCs w:val="22"/>
          <w:highlight w:val="yellow"/>
          <w:u w:val="single"/>
        </w:rPr>
        <w:t>oviti.</w:t>
      </w:r>
      <w:bookmarkStart w:id="0" w:name="_GoBack"/>
      <w:bookmarkEnd w:id="0"/>
    </w:p>
    <w:sectPr w:rsidR="00261D46" w:rsidRPr="00B8389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B"/>
    <w:rsid w:val="00261D46"/>
    <w:rsid w:val="004A23DC"/>
    <w:rsid w:val="00B83895"/>
    <w:rsid w:val="00CE3FEB"/>
    <w:rsid w:val="00DA751E"/>
    <w:rsid w:val="00E37A36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E3-CBF4-40C1-B6A4-67637D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2023-06-07T07:43:00Z</dcterms:created>
  <dcterms:modified xsi:type="dcterms:W3CDTF">2023-06-07T10:13:00Z</dcterms:modified>
  <cp:category/>
</cp:coreProperties>
</file>