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B" w:rsidRDefault="00500CC3">
      <w:pPr>
        <w:pStyle w:val="pnormal"/>
      </w:pPr>
      <w:bookmarkStart w:id="0" w:name="_GoBack"/>
      <w:bookmarkEnd w:id="0"/>
      <w:r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1.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31"/>
        <w:gridCol w:w="2793"/>
        <w:gridCol w:w="1480"/>
        <w:gridCol w:w="696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47,50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2.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21"/>
        <w:gridCol w:w="2800"/>
        <w:gridCol w:w="1483"/>
        <w:gridCol w:w="696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9789612716387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3.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4403"/>
        <w:gridCol w:w="2811"/>
        <w:gridCol w:w="1489"/>
        <w:gridCol w:w="69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49,00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B5+,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N. Grošelj, M. Ribič: LILI IN BINE 3, učbenik za spo</w:t>
            </w:r>
            <w:r>
              <w:t>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46,70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4.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44"/>
        <w:gridCol w:w="2786"/>
        <w:gridCol w:w="1476"/>
        <w:gridCol w:w="695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9789612713799 (9497)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4, delovni učbenik z dodanimi </w:t>
            </w:r>
            <w:proofErr w:type="spellStart"/>
            <w:r>
              <w:t>me</w:t>
            </w:r>
            <w:r>
              <w:t>dpredmetnimi</w:t>
            </w:r>
            <w:proofErr w:type="spellEnd"/>
            <w:r>
              <w:t xml:space="preserve">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34,85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TJA,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RISALNI BLOK, 10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PLASTELIN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BABICA TI LOVIŠ!,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9788611164441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Vovk Korže, C. Jurač: DRUŽBA SMO MI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9789612099480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9789612096274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13,75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67,65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5.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56"/>
        <w:gridCol w:w="2778"/>
        <w:gridCol w:w="1473"/>
        <w:gridCol w:w="694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24,05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SLJ, TJA, DRU., NIT,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 za neobvezne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Kupijo starši učencev z neobveznim izbirnim predmetom.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učbenik,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9789612710071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15,40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101,00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6.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4429"/>
        <w:gridCol w:w="2782"/>
        <w:gridCol w:w="1496"/>
        <w:gridCol w:w="695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9789612713812 (1207)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</w:t>
            </w:r>
            <w:r>
              <w:t>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1,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76,35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za neobvezne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16,00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O. Janša Zorn, A. Kastelic, G. Škraba: SPOZNAVAJMO ZGODOVINO,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10,70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Pesek: GLASBA DANES IN NEKOČ 6,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</w:t>
            </w:r>
            <w:r>
              <w:t>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158,15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7.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22"/>
        <w:gridCol w:w="2786"/>
        <w:gridCol w:w="1498"/>
        <w:gridCol w:w="695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 (2 dela) - izdaja s plusom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5. delih,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</w:t>
            </w:r>
            <w:r>
              <w:t>on</w:t>
            </w:r>
            <w:proofErr w:type="spellEnd"/>
            <w:r>
              <w:t xml:space="preserve">: PROJECT 2,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AZIJE,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9788634126365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5,70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75,30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TJA,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TJA,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3831075924512 (9954)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Z. Puncer: OBDELAVA GRADIV - LES, delovni zvezek z delovnim g</w:t>
            </w:r>
            <w:r>
              <w:t>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32,80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Krumpak: STARI IN SREDNJI VEK, učbenik za zgodovino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9789612417178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Pesek: GLASBA DANES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</w:t>
            </w:r>
            <w:r>
              <w:t>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7,85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9789612713874 (9589)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9789616357258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222,35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8.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22"/>
        <w:gridCol w:w="2786"/>
        <w:gridCol w:w="1498"/>
        <w:gridCol w:w="695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SLOVENŠČINA ZA VSAK DAN 8, samostojni delovni zvezek (2 dela) - izdaja s plusom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T. Končan, V. Modrec, R. Strojan: SKRIVNOSTI ŠTEVIL IN OBLIK 8, samostojni delovni zvezek v 5. delih za matematiko,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3, 4. IZDAJA , delovni zvezek za angleščino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70,60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TJA,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REDIS PERESA, 4 peresa z držali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3831075924543 </w:t>
            </w:r>
            <w:r>
              <w:lastRenderedPageBreak/>
              <w:t>(1078)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lastRenderedPageBreak/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15,80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SAJI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Krumpak: NOVI VEK, učbenik za zgodovino v 8. razredu,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15,20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6,75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</w:t>
            </w:r>
            <w:r>
              <w:t>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9789612714321 (1061)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9789612417192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240,15</w:t>
            </w:r>
          </w:p>
        </w:tc>
      </w:tr>
    </w:tbl>
    <w:p w:rsidR="00F14C7B" w:rsidRDefault="00500CC3">
      <w:r>
        <w:br w:type="page"/>
      </w:r>
    </w:p>
    <w:p w:rsidR="00F14C7B" w:rsidRDefault="00500CC3">
      <w:pPr>
        <w:pStyle w:val="pnormal"/>
      </w:pPr>
      <w:r>
        <w:lastRenderedPageBreak/>
        <w:t>Osnovna šola Frana Metelka Škocjan</w:t>
      </w:r>
    </w:p>
    <w:p w:rsidR="00F14C7B" w:rsidRDefault="00F14C7B">
      <w:pPr>
        <w:pStyle w:val="pnormal"/>
      </w:pPr>
    </w:p>
    <w:p w:rsidR="00F14C7B" w:rsidRDefault="00500CC3">
      <w:pPr>
        <w:pStyle w:val="pnaslov"/>
      </w:pPr>
      <w:r>
        <w:rPr>
          <w:rStyle w:val="fnaslov"/>
        </w:rPr>
        <w:t>Seznam potrebščin za šolsko leto 2016/2017 za 9. razred</w:t>
      </w:r>
    </w:p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29"/>
        <w:gridCol w:w="4442"/>
        <w:gridCol w:w="2787"/>
        <w:gridCol w:w="1477"/>
        <w:gridCol w:w="695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SKRIVNOSTI ŠTEVIL IN OBLIK 9, samostojni delovni zvezek v 5. delih za matematiko,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4, 4. IZDAJA, delovni zvezek za angleščino s CD-jem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Več avtor</w:t>
            </w:r>
            <w:r>
              <w:t>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F14C7B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59,75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 2x, TJA,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9789612713898 (2105)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15,80</w:t>
            </w: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</w:tbl>
    <w:p w:rsidR="00F14C7B" w:rsidRDefault="00500CC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F14C7B">
        <w:tc>
          <w:tcPr>
            <w:tcW w:w="85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F14C7B" w:rsidRDefault="00500CC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F14C7B">
            <w:pPr>
              <w:pStyle w:val="pnormal"/>
            </w:pP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RAČUNALNIŠTVO,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9789619114322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SAJI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9789612417192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9789610125280 (1389)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A. N. Kern, D. </w:t>
            </w:r>
            <w:proofErr w:type="spellStart"/>
            <w:r>
              <w:t>Nećak</w:t>
            </w:r>
            <w:proofErr w:type="spellEnd"/>
            <w:r>
              <w:t>, B. R</w:t>
            </w:r>
            <w:r>
              <w:t>epe: NAŠE STOLETJE, učbenik za zgodovino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9789616183383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A. Pesek: GLASBA DANES IN NEKOČ 9,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9789612716523 3831075924925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6,52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9789612713881 (2099)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F14C7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F14C7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F14C7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14C7B" w:rsidRDefault="00500CC3">
            <w:pPr>
              <w:spacing w:after="0" w:line="240" w:lineRule="auto"/>
              <w:jc w:val="right"/>
            </w:pPr>
            <w:r>
              <w:rPr>
                <w:rStyle w:val="fnormal"/>
              </w:rPr>
              <w:t>213,47</w:t>
            </w:r>
          </w:p>
        </w:tc>
      </w:tr>
    </w:tbl>
    <w:p w:rsidR="00500CC3" w:rsidRDefault="00500CC3"/>
    <w:sectPr w:rsidR="00500CC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B"/>
    <w:rsid w:val="00337822"/>
    <w:rsid w:val="00500CC3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2</cp:revision>
  <dcterms:created xsi:type="dcterms:W3CDTF">2016-06-23T10:16:00Z</dcterms:created>
  <dcterms:modified xsi:type="dcterms:W3CDTF">2016-06-23T10:16:00Z</dcterms:modified>
</cp:coreProperties>
</file>